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8D3" w:rsidRDefault="00776B4F">
      <w:pPr>
        <w:jc w:val="center"/>
        <w:rPr>
          <w:rFonts w:ascii="Segoe Print" w:hAnsi="Segoe Print"/>
          <w:b/>
          <w:color w:val="FF0000"/>
          <w:sz w:val="52"/>
          <w:szCs w:val="52"/>
        </w:rPr>
      </w:pPr>
      <w:r>
        <w:rPr>
          <w:rFonts w:ascii="Segoe Print" w:hAnsi="Segoe Print"/>
          <w:b/>
          <w:color w:val="FF0000"/>
          <w:sz w:val="52"/>
          <w:szCs w:val="52"/>
        </w:rPr>
        <w:t>STROJNÍK JUNIOR</w:t>
      </w:r>
    </w:p>
    <w:p w:rsidR="009168D3" w:rsidRDefault="00776B4F">
      <w:pPr>
        <w:jc w:val="both"/>
      </w:pPr>
      <w:r>
        <w:rPr>
          <w:rFonts w:ascii="Comic Sans MS" w:hAnsi="Comic Sans MS"/>
          <w:sz w:val="32"/>
          <w:szCs w:val="32"/>
        </w:rPr>
        <w:t>V</w:t>
      </w:r>
      <w:r>
        <w:rPr>
          <w:rFonts w:ascii="Comic Sans MS" w:hAnsi="Comic Sans MS"/>
          <w:sz w:val="36"/>
          <w:szCs w:val="36"/>
        </w:rPr>
        <w:t> </w:t>
      </w:r>
      <w:r>
        <w:rPr>
          <w:rFonts w:ascii="Comic Sans MS" w:hAnsi="Comic Sans MS"/>
          <w:sz w:val="32"/>
          <w:szCs w:val="32"/>
        </w:rPr>
        <w:t xml:space="preserve">pátek 26.4.2019 proběhla zkouška odbornosti Strojník junior. Zkouška se konala na hřišti u Sportovního centra v Útěchově. Sešli se všichni členové družstva mladších žáků ve složení: Dominik </w:t>
      </w:r>
      <w:proofErr w:type="spellStart"/>
      <w:r>
        <w:rPr>
          <w:rFonts w:ascii="Comic Sans MS" w:hAnsi="Comic Sans MS"/>
          <w:sz w:val="32"/>
          <w:szCs w:val="32"/>
        </w:rPr>
        <w:t>Brablík</w:t>
      </w:r>
      <w:proofErr w:type="spellEnd"/>
      <w:r>
        <w:rPr>
          <w:rFonts w:ascii="Comic Sans MS" w:hAnsi="Comic Sans MS"/>
          <w:sz w:val="32"/>
          <w:szCs w:val="32"/>
        </w:rPr>
        <w:t xml:space="preserve">, Natálie </w:t>
      </w:r>
      <w:proofErr w:type="spellStart"/>
      <w:r>
        <w:rPr>
          <w:rFonts w:ascii="Comic Sans MS" w:hAnsi="Comic Sans MS"/>
          <w:sz w:val="32"/>
          <w:szCs w:val="32"/>
        </w:rPr>
        <w:t>Brablíková</w:t>
      </w:r>
      <w:proofErr w:type="spellEnd"/>
      <w:r>
        <w:rPr>
          <w:rFonts w:ascii="Comic Sans MS" w:hAnsi="Comic Sans MS"/>
          <w:sz w:val="32"/>
          <w:szCs w:val="32"/>
        </w:rPr>
        <w:t>, Martin Hájek, Michal Průša, Pavel Šoukal, Šimon Šoukal, Andrej Šoukal</w:t>
      </w:r>
    </w:p>
    <w:p w:rsidR="009168D3" w:rsidRDefault="00776B4F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Mladí hasiči prokazovali znalosti z oblastí:</w:t>
      </w:r>
    </w:p>
    <w:p w:rsidR="009168D3" w:rsidRDefault="00776B4F">
      <w:pPr>
        <w:pStyle w:val="Odstavecseseznamem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1. jednoduché hasební prostředky</w:t>
      </w:r>
    </w:p>
    <w:p w:rsidR="009168D3" w:rsidRDefault="00776B4F">
      <w:pPr>
        <w:pStyle w:val="Odstavecseseznamem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2. přenosné hasicí přístroje</w:t>
      </w:r>
    </w:p>
    <w:p w:rsidR="009168D3" w:rsidRDefault="00776B4F">
      <w:pPr>
        <w:pStyle w:val="Odstavecseseznamem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3. základní povinnosti strojníka u zásahu</w:t>
      </w:r>
    </w:p>
    <w:p w:rsidR="009168D3" w:rsidRDefault="009168D3">
      <w:pPr>
        <w:jc w:val="both"/>
        <w:rPr>
          <w:rFonts w:ascii="Comic Sans MS" w:hAnsi="Comic Sans MS"/>
          <w:sz w:val="32"/>
          <w:szCs w:val="32"/>
        </w:rPr>
      </w:pPr>
    </w:p>
    <w:p w:rsidR="009168D3" w:rsidRDefault="00776B4F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Přezkoušení probíhalo u hasičského vozidla CAS 15 a všechny děti jej úspěšně zvládly.</w:t>
      </w:r>
    </w:p>
    <w:p w:rsidR="009168D3" w:rsidRDefault="00776B4F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Odborné znalosti předali a následné přezkoušení provedli:</w:t>
      </w:r>
    </w:p>
    <w:p w:rsidR="009168D3" w:rsidRDefault="00776B4F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Lucie Sáňková, Vladimír Sáňka, Dominik Pavelka</w:t>
      </w:r>
    </w:p>
    <w:p w:rsidR="009168D3" w:rsidRDefault="009168D3">
      <w:pPr>
        <w:jc w:val="both"/>
        <w:rPr>
          <w:rFonts w:ascii="Comic Sans MS" w:hAnsi="Comic Sans MS"/>
          <w:sz w:val="32"/>
          <w:szCs w:val="32"/>
        </w:rPr>
      </w:pPr>
    </w:p>
    <w:p w:rsidR="009168D3" w:rsidRDefault="00776B4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143152" cy="2888050"/>
            <wp:effectExtent l="0" t="0" r="348" b="7550"/>
            <wp:docPr id="1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152" cy="2888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27A81" w:rsidRDefault="00927A81" w:rsidP="00927A81"/>
    <w:p w:rsidR="00927A81" w:rsidRDefault="00927A81" w:rsidP="00927A81"/>
    <w:p w:rsidR="00927A81" w:rsidRPr="00927A81" w:rsidRDefault="00ED6701" w:rsidP="00927A81">
      <w:bookmarkStart w:id="0" w:name="_GoBack"/>
      <w:bookmarkEnd w:id="0"/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2661920</wp:posOffset>
            </wp:positionH>
            <wp:positionV relativeFrom="margin">
              <wp:posOffset>4311650</wp:posOffset>
            </wp:positionV>
            <wp:extent cx="1792605" cy="3256280"/>
            <wp:effectExtent l="19050" t="0" r="0" b="0"/>
            <wp:wrapNone/>
            <wp:docPr id="6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2562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3929380</wp:posOffset>
            </wp:positionV>
            <wp:extent cx="2592070" cy="3046730"/>
            <wp:effectExtent l="19050" t="0" r="0" b="0"/>
            <wp:wrapNone/>
            <wp:docPr id="8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363" b="16265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0467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27A81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3315608</wp:posOffset>
            </wp:positionV>
            <wp:extent cx="2438400" cy="3133725"/>
            <wp:effectExtent l="0" t="0" r="0" b="9525"/>
            <wp:wrapSquare wrapText="bothSides"/>
            <wp:docPr id="5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l="7934" t="23461" r="17640" b="2307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1337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27A81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3160033</wp:posOffset>
            </wp:positionV>
            <wp:extent cx="2104390" cy="3018155"/>
            <wp:effectExtent l="0" t="0" r="0" b="0"/>
            <wp:wrapThrough wrapText="bothSides">
              <wp:wrapPolygon edited="0">
                <wp:start x="0" y="0"/>
                <wp:lineTo x="0" y="21405"/>
                <wp:lineTo x="21313" y="21405"/>
                <wp:lineTo x="21313" y="0"/>
                <wp:lineTo x="0" y="0"/>
              </wp:wrapPolygon>
            </wp:wrapThrough>
            <wp:docPr id="7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t="9352" b="15536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30181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27A81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3940085</wp:posOffset>
            </wp:positionH>
            <wp:positionV relativeFrom="paragraph">
              <wp:posOffset>454</wp:posOffset>
            </wp:positionV>
            <wp:extent cx="2190115" cy="3134995"/>
            <wp:effectExtent l="0" t="0" r="635" b="8255"/>
            <wp:wrapTopAndBottom/>
            <wp:docPr id="3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 l="3488" t="18117" b="9898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31349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27A81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478518</wp:posOffset>
            </wp:positionH>
            <wp:positionV relativeFrom="margin">
              <wp:posOffset>79193</wp:posOffset>
            </wp:positionV>
            <wp:extent cx="2322195" cy="3192780"/>
            <wp:effectExtent l="0" t="0" r="1905" b="7620"/>
            <wp:wrapThrough wrapText="bothSides">
              <wp:wrapPolygon edited="0">
                <wp:start x="0" y="0"/>
                <wp:lineTo x="0" y="21523"/>
                <wp:lineTo x="21441" y="21523"/>
                <wp:lineTo x="21441" y="0"/>
                <wp:lineTo x="0" y="0"/>
              </wp:wrapPolygon>
            </wp:wrapThrough>
            <wp:docPr id="2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b="21261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31927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27A81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958975" cy="3394710"/>
            <wp:effectExtent l="0" t="0" r="3175" b="0"/>
            <wp:wrapSquare wrapText="bothSides"/>
            <wp:docPr id="4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33947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927A81" w:rsidRPr="00927A81" w:rsidSect="008764A5">
      <w:pgSz w:w="11906" w:h="16838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5B4" w:rsidRDefault="007C55B4">
      <w:pPr>
        <w:spacing w:after="0" w:line="240" w:lineRule="auto"/>
      </w:pPr>
      <w:r>
        <w:separator/>
      </w:r>
    </w:p>
  </w:endnote>
  <w:endnote w:type="continuationSeparator" w:id="0">
    <w:p w:rsidR="007C55B4" w:rsidRDefault="007C5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5B4" w:rsidRDefault="007C55B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7C55B4" w:rsidRDefault="007C55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68D3"/>
    <w:rsid w:val="001255D6"/>
    <w:rsid w:val="00776B4F"/>
    <w:rsid w:val="007C55B4"/>
    <w:rsid w:val="008764A5"/>
    <w:rsid w:val="009168D3"/>
    <w:rsid w:val="00927A81"/>
    <w:rsid w:val="00ED6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44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764A5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rsid w:val="008764A5"/>
    <w:pPr>
      <w:ind w:left="720"/>
    </w:pPr>
  </w:style>
  <w:style w:type="paragraph" w:styleId="Textbubliny">
    <w:name w:val="Balloon Text"/>
    <w:basedOn w:val="Normln"/>
    <w:rsid w:val="008764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rsid w:val="008764A5"/>
    <w:rPr>
      <w:rFonts w:ascii="Segoe UI" w:hAnsi="Segoe UI" w:cs="Segoe UI"/>
      <w:sz w:val="18"/>
      <w:szCs w:val="18"/>
    </w:rPr>
  </w:style>
  <w:style w:type="character" w:styleId="Zdraznnjemn">
    <w:name w:val="Subtle Emphasis"/>
    <w:basedOn w:val="Standardnpsmoodstavce"/>
    <w:rsid w:val="008764A5"/>
    <w:rPr>
      <w:i/>
      <w:iCs/>
      <w:color w:val="4040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95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jarusek</dc:creator>
  <dc:description/>
  <cp:lastModifiedBy>Lada Adamová</cp:lastModifiedBy>
  <cp:revision>4</cp:revision>
  <dcterms:created xsi:type="dcterms:W3CDTF">2019-05-01T19:00:00Z</dcterms:created>
  <dcterms:modified xsi:type="dcterms:W3CDTF">2019-05-22T15:25:00Z</dcterms:modified>
</cp:coreProperties>
</file>